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490" w:type="dxa"/>
        <w:tblInd w:w="-601" w:type="dxa"/>
        <w:tblLook w:val="04A0" w:firstRow="1" w:lastRow="0" w:firstColumn="1" w:lastColumn="0" w:noHBand="0" w:noVBand="1"/>
      </w:tblPr>
      <w:tblGrid>
        <w:gridCol w:w="10490"/>
      </w:tblGrid>
      <w:tr w:rsidR="00733122" w:rsidRPr="004C5B05" w:rsidTr="006F3566">
        <w:trPr>
          <w:trHeight w:val="307"/>
        </w:trPr>
        <w:tc>
          <w:tcPr>
            <w:tcW w:w="10490" w:type="dxa"/>
          </w:tcPr>
          <w:p w:rsidR="00733122" w:rsidRPr="00EF4820" w:rsidRDefault="00733122" w:rsidP="00EF4820">
            <w:pPr>
              <w:jc w:val="center"/>
              <w:rPr>
                <w:rFonts w:asciiTheme="minorHAnsi" w:hAnsiTheme="minorHAnsi" w:cstheme="minorHAnsi"/>
                <w:b/>
                <w:sz w:val="40"/>
                <w:szCs w:val="40"/>
              </w:rPr>
            </w:pPr>
            <w:bookmarkStart w:id="0" w:name="_GoBack"/>
            <w:bookmarkEnd w:id="0"/>
            <w:r w:rsidRPr="006F3566">
              <w:rPr>
                <w:rFonts w:asciiTheme="minorHAnsi" w:hAnsiTheme="minorHAnsi" w:cstheme="minorHAnsi"/>
                <w:b/>
                <w:sz w:val="40"/>
                <w:szCs w:val="40"/>
              </w:rPr>
              <w:t xml:space="preserve">Faculty of Education and Humanities </w:t>
            </w:r>
          </w:p>
        </w:tc>
      </w:tr>
      <w:tr w:rsidR="00733122" w:rsidRPr="004C5B05" w:rsidTr="006F3566">
        <w:trPr>
          <w:trHeight w:val="307"/>
        </w:trPr>
        <w:tc>
          <w:tcPr>
            <w:tcW w:w="10490" w:type="dxa"/>
          </w:tcPr>
          <w:p w:rsidR="00733122" w:rsidRPr="006F3566" w:rsidRDefault="0025489C" w:rsidP="006F3566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SPRING 2017</w:t>
            </w:r>
            <w:r w:rsidR="00733122" w:rsidRPr="006F3566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RESEARCH SEMINAR PROGRAMME</w:t>
            </w:r>
            <w:r w:rsidR="00220DDD" w:rsidRPr="006F3566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</w:t>
            </w:r>
            <w:r w:rsidR="00B456D5">
              <w:rPr>
                <w:rFonts w:asciiTheme="minorHAnsi" w:hAnsiTheme="minorHAnsi" w:cstheme="minorHAnsi"/>
                <w:b/>
                <w:sz w:val="28"/>
                <w:szCs w:val="28"/>
              </w:rPr>
              <w:t>(from 26.1.17)</w:t>
            </w:r>
          </w:p>
        </w:tc>
      </w:tr>
      <w:tr w:rsidR="00651A6D" w:rsidRPr="004C5B05" w:rsidTr="00EC6D73">
        <w:trPr>
          <w:trHeight w:val="307"/>
        </w:trPr>
        <w:tc>
          <w:tcPr>
            <w:tcW w:w="10490" w:type="dxa"/>
            <w:shd w:val="clear" w:color="auto" w:fill="auto"/>
          </w:tcPr>
          <w:p w:rsidR="00651A6D" w:rsidRDefault="00A403BE" w:rsidP="00651A6D">
            <w:pPr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ENGLISH</w:t>
            </w:r>
          </w:p>
          <w:p w:rsidR="00651A6D" w:rsidRPr="00651A6D" w:rsidRDefault="00651A6D" w:rsidP="00651A6D">
            <w:pPr>
              <w:rPr>
                <w:rFonts w:asciiTheme="minorHAnsi" w:hAnsiTheme="minorHAnsi" w:cstheme="minorHAnsi"/>
                <w:color w:val="000000"/>
              </w:rPr>
            </w:pPr>
            <w:r w:rsidRPr="003059D0">
              <w:rPr>
                <w:rFonts w:asciiTheme="minorHAnsi" w:hAnsiTheme="minorHAnsi" w:cstheme="minorHAnsi"/>
                <w:color w:val="000000"/>
              </w:rPr>
              <w:t xml:space="preserve">Title: </w:t>
            </w:r>
            <w:r w:rsidRPr="00651A6D">
              <w:rPr>
                <w:rFonts w:asciiTheme="minorHAnsi" w:hAnsiTheme="minorHAnsi" w:cstheme="minorHAnsi"/>
              </w:rPr>
              <w:t>“</w:t>
            </w:r>
            <w:r w:rsidRPr="00651A6D">
              <w:rPr>
                <w:rFonts w:asciiTheme="minorHAnsi" w:hAnsiTheme="minorHAnsi" w:cstheme="minorHAnsi"/>
                <w:color w:val="000000"/>
              </w:rPr>
              <w:t xml:space="preserve">I Wonder as I Wander: </w:t>
            </w:r>
            <w:proofErr w:type="spellStart"/>
            <w:r w:rsidRPr="00651A6D">
              <w:rPr>
                <w:rFonts w:asciiTheme="minorHAnsi" w:hAnsiTheme="minorHAnsi" w:cstheme="minorHAnsi"/>
                <w:color w:val="000000"/>
              </w:rPr>
              <w:t>Wicken</w:t>
            </w:r>
            <w:proofErr w:type="spellEnd"/>
            <w:r w:rsidRPr="00651A6D">
              <w:rPr>
                <w:rFonts w:asciiTheme="minorHAnsi" w:hAnsiTheme="minorHAnsi" w:cstheme="minorHAnsi"/>
                <w:color w:val="000000"/>
              </w:rPr>
              <w:t xml:space="preserve"> Fen &amp; the Commissioned Poem.”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Led by: </w:t>
            </w:r>
            <w:r w:rsidRPr="00651A6D">
              <w:rPr>
                <w:rFonts w:asciiTheme="minorHAnsi" w:hAnsiTheme="minorHAnsi" w:cstheme="minorHAnsi"/>
              </w:rPr>
              <w:t>Charles Bennett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Date: </w:t>
            </w:r>
            <w:r>
              <w:rPr>
                <w:rFonts w:asciiTheme="minorHAnsi" w:hAnsiTheme="minorHAnsi" w:cstheme="minorHAnsi"/>
                <w:color w:val="000000"/>
              </w:rPr>
              <w:t xml:space="preserve">1 February </w:t>
            </w:r>
            <w:r w:rsidRPr="003059D0">
              <w:rPr>
                <w:rFonts w:asciiTheme="minorHAnsi" w:hAnsiTheme="minorHAnsi" w:cstheme="minorHAnsi"/>
                <w:color w:val="000000"/>
              </w:rPr>
              <w:t>2017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Time: </w:t>
            </w:r>
            <w:r w:rsidRPr="00651A6D">
              <w:rPr>
                <w:rFonts w:asciiTheme="minorHAnsi" w:hAnsiTheme="minorHAnsi" w:cstheme="minorHAnsi"/>
                <w:color w:val="000000"/>
              </w:rPr>
              <w:t>2:15pm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</w:r>
            <w:r w:rsidRPr="00651A6D">
              <w:rPr>
                <w:rFonts w:asciiTheme="minorHAnsi" w:hAnsiTheme="minorHAnsi" w:cstheme="minorHAnsi"/>
                <w:color w:val="000000"/>
              </w:rPr>
              <w:t>Room: MY120</w:t>
            </w:r>
          </w:p>
        </w:tc>
      </w:tr>
      <w:tr w:rsidR="00F813D3" w:rsidRPr="004C5B05" w:rsidTr="00EC6D73">
        <w:trPr>
          <w:trHeight w:val="307"/>
        </w:trPr>
        <w:tc>
          <w:tcPr>
            <w:tcW w:w="10490" w:type="dxa"/>
            <w:shd w:val="clear" w:color="auto" w:fill="auto"/>
          </w:tcPr>
          <w:p w:rsidR="00F813D3" w:rsidRPr="003059D0" w:rsidRDefault="00F813D3" w:rsidP="00F813D3">
            <w:pPr>
              <w:rPr>
                <w:rFonts w:asciiTheme="minorHAnsi" w:hAnsiTheme="minorHAnsi" w:cstheme="minorHAnsi"/>
                <w:b/>
              </w:rPr>
            </w:pPr>
            <w:r w:rsidRPr="003059D0">
              <w:rPr>
                <w:rFonts w:asciiTheme="minorHAnsi" w:hAnsiTheme="minorHAnsi" w:cstheme="minorHAnsi"/>
                <w:b/>
              </w:rPr>
              <w:t>HISTORY</w:t>
            </w:r>
          </w:p>
          <w:p w:rsidR="00F813D3" w:rsidRPr="003059D0" w:rsidRDefault="00F813D3" w:rsidP="00F813D3">
            <w:pPr>
              <w:rPr>
                <w:rFonts w:asciiTheme="minorHAnsi" w:hAnsiTheme="minorHAnsi" w:cstheme="minorHAnsi"/>
              </w:rPr>
            </w:pPr>
            <w:r w:rsidRPr="003059D0">
              <w:rPr>
                <w:rFonts w:asciiTheme="minorHAnsi" w:hAnsiTheme="minorHAnsi" w:cstheme="minorHAnsi"/>
              </w:rPr>
              <w:t xml:space="preserve">Title: </w:t>
            </w:r>
            <w:proofErr w:type="spellStart"/>
            <w:r w:rsidRPr="003059D0">
              <w:rPr>
                <w:rFonts w:asciiTheme="minorHAnsi" w:hAnsiTheme="minorHAnsi" w:cstheme="minorHAnsi"/>
              </w:rPr>
              <w:t>Dr</w:t>
            </w:r>
            <w:proofErr w:type="spellEnd"/>
            <w:r w:rsidRPr="003059D0">
              <w:rPr>
                <w:rFonts w:asciiTheme="minorHAnsi" w:hAnsiTheme="minorHAnsi" w:cstheme="minorHAnsi"/>
              </w:rPr>
              <w:t xml:space="preserve"> Paul Jackson (</w:t>
            </w:r>
            <w:proofErr w:type="spellStart"/>
            <w:r w:rsidRPr="003059D0">
              <w:rPr>
                <w:rFonts w:asciiTheme="minorHAnsi" w:hAnsiTheme="minorHAnsi" w:cstheme="minorHAnsi"/>
              </w:rPr>
              <w:t>UoN</w:t>
            </w:r>
            <w:proofErr w:type="spellEnd"/>
            <w:r w:rsidRPr="003059D0">
              <w:rPr>
                <w:rFonts w:asciiTheme="minorHAnsi" w:hAnsiTheme="minorHAnsi" w:cstheme="minorHAnsi"/>
              </w:rPr>
              <w:t xml:space="preserve">) will launch his new book, </w:t>
            </w:r>
            <w:r w:rsidRPr="003059D0">
              <w:rPr>
                <w:rFonts w:asciiTheme="minorHAnsi" w:hAnsiTheme="minorHAnsi" w:cstheme="minorHAnsi"/>
                <w:i/>
              </w:rPr>
              <w:t>Colin Jordan and the British Neo-Nazi Movement</w:t>
            </w:r>
            <w:r w:rsidRPr="003059D0">
              <w:rPr>
                <w:rFonts w:asciiTheme="minorHAnsi" w:hAnsiTheme="minorHAnsi" w:cstheme="minorHAnsi"/>
              </w:rPr>
              <w:t>.</w:t>
            </w:r>
            <w:r w:rsidRPr="003059D0">
              <w:rPr>
                <w:rFonts w:asciiTheme="minorHAnsi" w:hAnsiTheme="minorHAnsi" w:cstheme="minorHAnsi"/>
              </w:rPr>
              <w:br/>
              <w:t xml:space="preserve">Led by: </w:t>
            </w:r>
            <w:proofErr w:type="spellStart"/>
            <w:r w:rsidRPr="003059D0">
              <w:rPr>
                <w:rFonts w:asciiTheme="minorHAnsi" w:hAnsiTheme="minorHAnsi" w:cstheme="minorHAnsi"/>
              </w:rPr>
              <w:t>Dr</w:t>
            </w:r>
            <w:proofErr w:type="spellEnd"/>
            <w:r w:rsidRPr="003059D0">
              <w:rPr>
                <w:rFonts w:asciiTheme="minorHAnsi" w:hAnsiTheme="minorHAnsi" w:cstheme="minorHAnsi"/>
              </w:rPr>
              <w:t xml:space="preserve"> Paul Jackson (</w:t>
            </w:r>
            <w:proofErr w:type="spellStart"/>
            <w:r w:rsidRPr="003059D0">
              <w:rPr>
                <w:rFonts w:asciiTheme="minorHAnsi" w:hAnsiTheme="minorHAnsi" w:cstheme="minorHAnsi"/>
              </w:rPr>
              <w:t>UoN</w:t>
            </w:r>
            <w:proofErr w:type="spellEnd"/>
            <w:r w:rsidRPr="003059D0">
              <w:rPr>
                <w:rFonts w:asciiTheme="minorHAnsi" w:hAnsiTheme="minorHAnsi" w:cstheme="minorHAnsi"/>
              </w:rPr>
              <w:t>)</w:t>
            </w:r>
            <w:r w:rsidRPr="003059D0">
              <w:rPr>
                <w:rFonts w:asciiTheme="minorHAnsi" w:hAnsiTheme="minorHAnsi" w:cstheme="minorHAnsi"/>
              </w:rPr>
              <w:br/>
              <w:t>Date: Thursday 9 February</w:t>
            </w:r>
            <w:r w:rsidRPr="003059D0">
              <w:rPr>
                <w:rFonts w:asciiTheme="minorHAnsi" w:hAnsiTheme="minorHAnsi" w:cstheme="minorHAnsi"/>
              </w:rPr>
              <w:br/>
              <w:t>Time: 5pm</w:t>
            </w:r>
            <w:r w:rsidRPr="003059D0">
              <w:rPr>
                <w:rFonts w:asciiTheme="minorHAnsi" w:hAnsiTheme="minorHAnsi" w:cstheme="minorHAnsi"/>
              </w:rPr>
              <w:br/>
              <w:t>Room: S036</w:t>
            </w:r>
          </w:p>
        </w:tc>
      </w:tr>
      <w:tr w:rsidR="00733122" w:rsidRPr="004C5B05" w:rsidTr="00EC6D73">
        <w:trPr>
          <w:trHeight w:val="307"/>
        </w:trPr>
        <w:tc>
          <w:tcPr>
            <w:tcW w:w="10490" w:type="dxa"/>
            <w:shd w:val="clear" w:color="auto" w:fill="auto"/>
          </w:tcPr>
          <w:p w:rsidR="00733122" w:rsidRPr="003059D0" w:rsidRDefault="006254A4" w:rsidP="004C5B05">
            <w:pPr>
              <w:rPr>
                <w:rFonts w:asciiTheme="minorHAnsi" w:hAnsiTheme="minorHAnsi" w:cstheme="minorHAnsi"/>
                <w:b/>
              </w:rPr>
            </w:pPr>
            <w:r w:rsidRPr="003059D0">
              <w:rPr>
                <w:rFonts w:asciiTheme="minorHAnsi" w:hAnsiTheme="minorHAnsi" w:cstheme="minorHAnsi"/>
                <w:b/>
              </w:rPr>
              <w:t>EDUCATION</w:t>
            </w:r>
            <w:r w:rsidRPr="003059D0">
              <w:rPr>
                <w:rFonts w:asciiTheme="minorHAnsi" w:hAnsiTheme="minorHAnsi" w:cstheme="minorHAnsi"/>
              </w:rPr>
              <w:br/>
              <w:t xml:space="preserve">Title: The Social Construction of Children's </w:t>
            </w:r>
            <w:proofErr w:type="spellStart"/>
            <w:r w:rsidRPr="003059D0">
              <w:rPr>
                <w:rFonts w:asciiTheme="minorHAnsi" w:hAnsiTheme="minorHAnsi" w:cstheme="minorHAnsi"/>
              </w:rPr>
              <w:t>Centres</w:t>
            </w:r>
            <w:proofErr w:type="spellEnd"/>
            <w:r w:rsidRPr="003059D0">
              <w:rPr>
                <w:rFonts w:asciiTheme="minorHAnsi" w:hAnsiTheme="minorHAnsi" w:cstheme="minorHAnsi"/>
              </w:rPr>
              <w:br/>
              <w:t>Led by: Peter Goy</w:t>
            </w:r>
            <w:r w:rsidRPr="003059D0">
              <w:rPr>
                <w:rFonts w:asciiTheme="minorHAnsi" w:hAnsiTheme="minorHAnsi" w:cstheme="minorHAnsi"/>
              </w:rPr>
              <w:br/>
              <w:t>Date: 22nd February, 2017</w:t>
            </w:r>
            <w:r w:rsidRPr="003059D0">
              <w:rPr>
                <w:rFonts w:asciiTheme="minorHAnsi" w:hAnsiTheme="minorHAnsi" w:cstheme="minorHAnsi"/>
              </w:rPr>
              <w:br/>
              <w:t xml:space="preserve">Time: </w:t>
            </w:r>
            <w:r w:rsidR="007829B7" w:rsidRPr="003059D0">
              <w:rPr>
                <w:rFonts w:asciiTheme="minorHAnsi" w:hAnsiTheme="minorHAnsi" w:cstheme="minorHAnsi"/>
              </w:rPr>
              <w:t>1.15-2pm</w:t>
            </w:r>
            <w:r w:rsidRPr="003059D0">
              <w:rPr>
                <w:rFonts w:asciiTheme="minorHAnsi" w:hAnsiTheme="minorHAnsi" w:cstheme="minorHAnsi"/>
              </w:rPr>
              <w:br/>
            </w:r>
            <w:r w:rsidR="007829B7" w:rsidRPr="003059D0">
              <w:rPr>
                <w:rFonts w:asciiTheme="minorHAnsi" w:hAnsiTheme="minorHAnsi" w:cstheme="minorHAnsi"/>
              </w:rPr>
              <w:t>Room: S029</w:t>
            </w:r>
          </w:p>
        </w:tc>
      </w:tr>
      <w:tr w:rsidR="007829B7" w:rsidRPr="004C5B05" w:rsidTr="00EC6D73">
        <w:trPr>
          <w:trHeight w:val="307"/>
        </w:trPr>
        <w:tc>
          <w:tcPr>
            <w:tcW w:w="10490" w:type="dxa"/>
            <w:shd w:val="clear" w:color="auto" w:fill="auto"/>
          </w:tcPr>
          <w:p w:rsidR="007829B7" w:rsidRPr="003059D0" w:rsidRDefault="007829B7" w:rsidP="004C5B05">
            <w:pPr>
              <w:rPr>
                <w:rFonts w:asciiTheme="minorHAnsi" w:hAnsiTheme="minorHAnsi" w:cstheme="minorHAnsi"/>
                <w:color w:val="000000"/>
              </w:rPr>
            </w:pPr>
            <w:r w:rsidRPr="003059D0">
              <w:rPr>
                <w:rFonts w:asciiTheme="minorHAnsi" w:hAnsiTheme="minorHAnsi" w:cstheme="minorHAnsi"/>
                <w:b/>
                <w:color w:val="000000"/>
              </w:rPr>
              <w:t>EDUCATION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>Title: An Exploration into the Student Experience of Blended Learning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>Led by: David Cousens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>Date: 2</w:t>
            </w:r>
            <w:r w:rsidRPr="003059D0">
              <w:rPr>
                <w:rFonts w:asciiTheme="minorHAnsi" w:hAnsiTheme="minorHAnsi" w:cstheme="minorHAnsi"/>
                <w:color w:val="000000"/>
                <w:vertAlign w:val="superscript"/>
              </w:rPr>
              <w:t>nd</w:t>
            </w:r>
            <w:r w:rsidRPr="003059D0">
              <w:rPr>
                <w:rFonts w:asciiTheme="minorHAnsi" w:hAnsiTheme="minorHAnsi" w:cstheme="minorHAnsi"/>
                <w:color w:val="000000"/>
              </w:rPr>
              <w:t xml:space="preserve"> March 2017</w:t>
            </w:r>
            <w:r w:rsidRPr="003059D0">
              <w:rPr>
                <w:rStyle w:val="apple-converted-space"/>
                <w:rFonts w:asciiTheme="minorHAnsi" w:hAnsiTheme="minorHAnsi" w:cstheme="minorHAnsi"/>
                <w:color w:val="000000"/>
              </w:rPr>
              <w:t> 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>Time: 12-1pm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Room: </w:t>
            </w:r>
            <w:r w:rsidRPr="003059D0">
              <w:rPr>
                <w:rFonts w:asciiTheme="minorHAnsi" w:hAnsiTheme="minorHAnsi" w:cstheme="minorHAnsi"/>
              </w:rPr>
              <w:t>S007</w:t>
            </w:r>
          </w:p>
        </w:tc>
      </w:tr>
      <w:tr w:rsidR="00A403BE" w:rsidRPr="004C5B05" w:rsidTr="00EC6D73">
        <w:trPr>
          <w:trHeight w:val="307"/>
        </w:trPr>
        <w:tc>
          <w:tcPr>
            <w:tcW w:w="10490" w:type="dxa"/>
            <w:shd w:val="clear" w:color="auto" w:fill="auto"/>
          </w:tcPr>
          <w:p w:rsidR="00A403BE" w:rsidRDefault="00A403BE" w:rsidP="00A403BE">
            <w:pPr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ENGLISH</w:t>
            </w:r>
          </w:p>
          <w:p w:rsidR="00A403BE" w:rsidRPr="00651A6D" w:rsidRDefault="00A403BE" w:rsidP="00A403BE">
            <w:pPr>
              <w:rPr>
                <w:rFonts w:asciiTheme="minorHAnsi" w:hAnsiTheme="minorHAnsi" w:cstheme="minorHAnsi"/>
              </w:rPr>
            </w:pPr>
            <w:r w:rsidRPr="003059D0">
              <w:rPr>
                <w:rFonts w:asciiTheme="minorHAnsi" w:hAnsiTheme="minorHAnsi" w:cstheme="minorHAnsi"/>
                <w:color w:val="000000"/>
              </w:rPr>
              <w:t xml:space="preserve">Title: </w:t>
            </w:r>
            <w:r w:rsidRPr="00651A6D">
              <w:rPr>
                <w:rFonts w:asciiTheme="minorHAnsi" w:hAnsiTheme="minorHAnsi" w:cstheme="minorHAnsi"/>
              </w:rPr>
              <w:t>“</w:t>
            </w:r>
            <w:r w:rsidRPr="00651A6D">
              <w:rPr>
                <w:rFonts w:asciiTheme="minorHAnsi" w:hAnsiTheme="minorHAnsi" w:cstheme="minorHAnsi"/>
                <w:color w:val="000000"/>
              </w:rPr>
              <w:t>Repetition in the work of Jackie Kay and Kathleen Jamie.”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Led by: </w:t>
            </w:r>
            <w:r w:rsidRPr="00651A6D">
              <w:rPr>
                <w:rFonts w:asciiTheme="minorHAnsi" w:hAnsiTheme="minorHAnsi" w:cstheme="minorHAnsi"/>
              </w:rPr>
              <w:t>Lynn Davidson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>Date:</w:t>
            </w:r>
            <w:r>
              <w:rPr>
                <w:rFonts w:asciiTheme="minorHAnsi" w:hAnsiTheme="minorHAnsi" w:cstheme="minorHAnsi"/>
                <w:color w:val="000000"/>
              </w:rPr>
              <w:t xml:space="preserve"> 8</w:t>
            </w:r>
            <w:r>
              <w:rPr>
                <w:rFonts w:asciiTheme="minorHAnsi" w:hAnsiTheme="minorHAnsi" w:cstheme="minorHAnsi"/>
                <w:color w:val="000000"/>
                <w:vertAlign w:val="superscript"/>
              </w:rPr>
              <w:t xml:space="preserve">th </w:t>
            </w:r>
            <w:r>
              <w:rPr>
                <w:rFonts w:asciiTheme="minorHAnsi" w:hAnsiTheme="minorHAnsi" w:cstheme="minorHAnsi"/>
                <w:color w:val="000000"/>
              </w:rPr>
              <w:t>March</w:t>
            </w:r>
            <w:r w:rsidRPr="003059D0">
              <w:rPr>
                <w:rFonts w:asciiTheme="minorHAnsi" w:hAnsiTheme="minorHAnsi" w:cstheme="minorHAnsi"/>
                <w:color w:val="000000"/>
              </w:rPr>
              <w:t xml:space="preserve"> 2017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</w:r>
            <w:r w:rsidRPr="00651A6D">
              <w:rPr>
                <w:rFonts w:asciiTheme="minorHAnsi" w:hAnsiTheme="minorHAnsi" w:cstheme="minorHAnsi"/>
                <w:color w:val="000000"/>
              </w:rPr>
              <w:t>Time: 2:15pm</w:t>
            </w:r>
          </w:p>
          <w:p w:rsidR="00A403BE" w:rsidRPr="00A403BE" w:rsidRDefault="00A403BE" w:rsidP="00A403BE">
            <w:pPr>
              <w:rPr>
                <w:rFonts w:asciiTheme="minorHAnsi" w:hAnsiTheme="minorHAnsi" w:cstheme="minorHAnsi"/>
                <w:color w:val="000000"/>
              </w:rPr>
            </w:pPr>
            <w:r w:rsidRPr="00651A6D">
              <w:rPr>
                <w:rFonts w:asciiTheme="minorHAnsi" w:hAnsiTheme="minorHAnsi" w:cstheme="minorHAnsi"/>
                <w:color w:val="000000"/>
              </w:rPr>
              <w:t>Room: MY120</w:t>
            </w:r>
          </w:p>
        </w:tc>
      </w:tr>
      <w:tr w:rsidR="00FB01A4" w:rsidRPr="004C5B05" w:rsidTr="00EC6D73">
        <w:trPr>
          <w:trHeight w:val="307"/>
        </w:trPr>
        <w:tc>
          <w:tcPr>
            <w:tcW w:w="10490" w:type="dxa"/>
            <w:shd w:val="clear" w:color="auto" w:fill="auto"/>
          </w:tcPr>
          <w:p w:rsidR="00036850" w:rsidRPr="003059D0" w:rsidRDefault="00036850" w:rsidP="004C5B05">
            <w:pPr>
              <w:rPr>
                <w:rFonts w:asciiTheme="minorHAnsi" w:hAnsiTheme="minorHAnsi" w:cstheme="minorHAnsi"/>
                <w:b/>
                <w:color w:val="000000"/>
              </w:rPr>
            </w:pPr>
            <w:r w:rsidRPr="003059D0">
              <w:rPr>
                <w:rFonts w:asciiTheme="minorHAnsi" w:hAnsiTheme="minorHAnsi" w:cstheme="minorHAnsi"/>
                <w:b/>
                <w:color w:val="000000"/>
              </w:rPr>
              <w:t>HISTORY</w:t>
            </w:r>
          </w:p>
          <w:p w:rsidR="00FB01A4" w:rsidRPr="003059D0" w:rsidRDefault="00036850" w:rsidP="004C5B05">
            <w:pPr>
              <w:rPr>
                <w:rFonts w:asciiTheme="minorHAnsi" w:hAnsiTheme="minorHAnsi" w:cstheme="minorHAnsi"/>
              </w:rPr>
            </w:pPr>
            <w:r w:rsidRPr="003059D0">
              <w:rPr>
                <w:rFonts w:asciiTheme="minorHAnsi" w:hAnsiTheme="minorHAnsi" w:cstheme="minorHAnsi"/>
                <w:color w:val="000000"/>
              </w:rPr>
              <w:t xml:space="preserve">Title: </w:t>
            </w:r>
            <w:r w:rsidRPr="003059D0">
              <w:rPr>
                <w:rFonts w:asciiTheme="minorHAnsi" w:hAnsiTheme="minorHAnsi" w:cstheme="minorHAnsi"/>
              </w:rPr>
              <w:t xml:space="preserve">‘Gentrification of a Monster: </w:t>
            </w:r>
            <w:proofErr w:type="spellStart"/>
            <w:r w:rsidRPr="003059D0">
              <w:rPr>
                <w:rFonts w:asciiTheme="minorHAnsi" w:hAnsiTheme="minorHAnsi" w:cstheme="minorHAnsi"/>
              </w:rPr>
              <w:t>Sanitising</w:t>
            </w:r>
            <w:proofErr w:type="spellEnd"/>
            <w:r w:rsidRPr="003059D0">
              <w:rPr>
                <w:rFonts w:asciiTheme="minorHAnsi" w:hAnsiTheme="minorHAnsi" w:cstheme="minorHAnsi"/>
              </w:rPr>
              <w:t xml:space="preserve"> and </w:t>
            </w:r>
            <w:proofErr w:type="spellStart"/>
            <w:r w:rsidRPr="003059D0">
              <w:rPr>
                <w:rFonts w:asciiTheme="minorHAnsi" w:hAnsiTheme="minorHAnsi" w:cstheme="minorHAnsi"/>
              </w:rPr>
              <w:t>Sensationalising</w:t>
            </w:r>
            <w:proofErr w:type="spellEnd"/>
            <w:r w:rsidRPr="003059D0">
              <w:rPr>
                <w:rFonts w:asciiTheme="minorHAnsi" w:hAnsiTheme="minorHAnsi" w:cstheme="minorHAnsi"/>
              </w:rPr>
              <w:t xml:space="preserve"> the Violent Acts of “Jack the Ripper”’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Led by: </w:t>
            </w:r>
            <w:r w:rsidRPr="003059D0">
              <w:rPr>
                <w:rFonts w:asciiTheme="minorHAnsi" w:hAnsiTheme="minorHAnsi" w:cstheme="minorHAnsi"/>
              </w:rPr>
              <w:t xml:space="preserve">Charlotte </w:t>
            </w:r>
            <w:proofErr w:type="spellStart"/>
            <w:r w:rsidRPr="003059D0">
              <w:rPr>
                <w:rFonts w:asciiTheme="minorHAnsi" w:hAnsiTheme="minorHAnsi" w:cstheme="minorHAnsi"/>
              </w:rPr>
              <w:t>Mallinson</w:t>
            </w:r>
            <w:proofErr w:type="spellEnd"/>
            <w:r w:rsidRPr="003059D0">
              <w:rPr>
                <w:rFonts w:asciiTheme="minorHAnsi" w:hAnsiTheme="minorHAnsi" w:cstheme="minorHAnsi"/>
              </w:rPr>
              <w:t xml:space="preserve"> (</w:t>
            </w:r>
            <w:proofErr w:type="spellStart"/>
            <w:r w:rsidRPr="003059D0">
              <w:rPr>
                <w:rFonts w:asciiTheme="minorHAnsi" w:hAnsiTheme="minorHAnsi" w:cstheme="minorHAnsi"/>
              </w:rPr>
              <w:t>Huddersfield</w:t>
            </w:r>
            <w:proofErr w:type="spellEnd"/>
            <w:r w:rsidRPr="003059D0">
              <w:rPr>
                <w:rFonts w:asciiTheme="minorHAnsi" w:hAnsiTheme="minorHAnsi" w:cstheme="minorHAnsi"/>
              </w:rPr>
              <w:t>)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Date: </w:t>
            </w:r>
            <w:r w:rsidRPr="003059D0">
              <w:rPr>
                <w:rFonts w:asciiTheme="minorHAnsi" w:hAnsiTheme="minorHAnsi" w:cstheme="minorHAnsi"/>
              </w:rPr>
              <w:t>Thursday 9 March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Time: </w:t>
            </w:r>
            <w:r w:rsidRPr="003059D0">
              <w:rPr>
                <w:rFonts w:asciiTheme="minorHAnsi" w:hAnsiTheme="minorHAnsi" w:cstheme="minorHAnsi"/>
              </w:rPr>
              <w:t xml:space="preserve">5pm 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Room: </w:t>
            </w:r>
            <w:r w:rsidRPr="003059D0">
              <w:rPr>
                <w:rFonts w:asciiTheme="minorHAnsi" w:hAnsiTheme="minorHAnsi" w:cstheme="minorHAnsi"/>
              </w:rPr>
              <w:t>S036</w:t>
            </w:r>
          </w:p>
        </w:tc>
      </w:tr>
      <w:tr w:rsidR="00733122" w:rsidRPr="004C5B05" w:rsidTr="00EC6D73">
        <w:trPr>
          <w:trHeight w:val="307"/>
        </w:trPr>
        <w:tc>
          <w:tcPr>
            <w:tcW w:w="10490" w:type="dxa"/>
            <w:shd w:val="clear" w:color="auto" w:fill="auto"/>
          </w:tcPr>
          <w:p w:rsidR="006254A4" w:rsidRPr="003059D0" w:rsidRDefault="006254A4" w:rsidP="004C5B05">
            <w:pPr>
              <w:rPr>
                <w:rFonts w:asciiTheme="minorHAnsi" w:hAnsiTheme="minorHAnsi" w:cstheme="minorHAnsi"/>
                <w:color w:val="000000"/>
              </w:rPr>
            </w:pPr>
            <w:r w:rsidRPr="003059D0">
              <w:rPr>
                <w:rFonts w:asciiTheme="minorHAnsi" w:hAnsiTheme="minorHAnsi" w:cstheme="minorHAnsi"/>
                <w:b/>
                <w:color w:val="000000"/>
              </w:rPr>
              <w:t>EDUCATION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>Title: Rapid Railways, caves of cravings, relaxing breezes and vulnerable valleys: Exploring the relationship between early childhood practitioners’ beliefs and their use of mobile technology to support young children’s literacy engagement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>Led by: Michelle Bugby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Date: </w:t>
            </w:r>
            <w:r w:rsidR="007829B7" w:rsidRPr="003059D0">
              <w:rPr>
                <w:rFonts w:asciiTheme="minorHAnsi" w:hAnsiTheme="minorHAnsi" w:cstheme="minorHAnsi"/>
                <w:color w:val="000000"/>
              </w:rPr>
              <w:t>15</w:t>
            </w:r>
            <w:r w:rsidR="007829B7" w:rsidRPr="003059D0">
              <w:rPr>
                <w:rFonts w:asciiTheme="minorHAnsi" w:hAnsiTheme="minorHAnsi" w:cstheme="minorHAnsi"/>
                <w:color w:val="000000"/>
                <w:vertAlign w:val="superscript"/>
              </w:rPr>
              <w:t>th</w:t>
            </w:r>
            <w:r w:rsidR="007829B7" w:rsidRPr="003059D0">
              <w:rPr>
                <w:rFonts w:asciiTheme="minorHAnsi" w:hAnsiTheme="minorHAnsi" w:cstheme="minorHAnsi"/>
                <w:color w:val="000000"/>
              </w:rPr>
              <w:t xml:space="preserve"> March </w:t>
            </w:r>
            <w:r w:rsidRPr="003059D0">
              <w:rPr>
                <w:rFonts w:asciiTheme="minorHAnsi" w:hAnsiTheme="minorHAnsi" w:cstheme="minorHAnsi"/>
                <w:color w:val="000000"/>
              </w:rPr>
              <w:t>2017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Time: </w:t>
            </w:r>
            <w:r w:rsidR="007829B7" w:rsidRPr="003059D0">
              <w:rPr>
                <w:rFonts w:asciiTheme="minorHAnsi" w:hAnsiTheme="minorHAnsi" w:cstheme="minorHAnsi"/>
                <w:color w:val="000000"/>
              </w:rPr>
              <w:t>1.15-2pm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Room: </w:t>
            </w:r>
            <w:r w:rsidR="007829B7" w:rsidRPr="003059D0">
              <w:rPr>
                <w:rFonts w:asciiTheme="minorHAnsi" w:hAnsiTheme="minorHAnsi" w:cstheme="minorHAnsi"/>
                <w:color w:val="000000"/>
              </w:rPr>
              <w:t>S010</w:t>
            </w:r>
          </w:p>
        </w:tc>
      </w:tr>
      <w:tr w:rsidR="00A403BE" w:rsidRPr="004C5B05" w:rsidTr="00EC6D73">
        <w:trPr>
          <w:trHeight w:val="307"/>
        </w:trPr>
        <w:tc>
          <w:tcPr>
            <w:tcW w:w="10490" w:type="dxa"/>
            <w:shd w:val="clear" w:color="auto" w:fill="auto"/>
          </w:tcPr>
          <w:p w:rsidR="00A403BE" w:rsidRDefault="00A403BE" w:rsidP="00A403BE">
            <w:pPr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ENGLISH</w:t>
            </w:r>
          </w:p>
          <w:p w:rsidR="00AB1900" w:rsidRPr="00651A6D" w:rsidRDefault="00A403BE" w:rsidP="00AB1900">
            <w:pPr>
              <w:rPr>
                <w:rFonts w:asciiTheme="minorHAnsi" w:hAnsiTheme="minorHAnsi" w:cstheme="minorHAnsi"/>
              </w:rPr>
            </w:pPr>
            <w:r w:rsidRPr="003059D0">
              <w:rPr>
                <w:rFonts w:asciiTheme="minorHAnsi" w:hAnsiTheme="minorHAnsi" w:cstheme="minorHAnsi"/>
                <w:color w:val="000000"/>
              </w:rPr>
              <w:t xml:space="preserve">Title: </w:t>
            </w:r>
            <w:r w:rsidR="00AB1900" w:rsidRPr="00651A6D">
              <w:rPr>
                <w:rFonts w:asciiTheme="minorHAnsi" w:hAnsiTheme="minorHAnsi" w:cstheme="minorHAnsi"/>
              </w:rPr>
              <w:t xml:space="preserve">“Contemporary </w:t>
            </w:r>
            <w:proofErr w:type="spellStart"/>
            <w:r w:rsidR="00AB1900" w:rsidRPr="00651A6D">
              <w:rPr>
                <w:rFonts w:asciiTheme="minorHAnsi" w:hAnsiTheme="minorHAnsi" w:cstheme="minorHAnsi"/>
              </w:rPr>
              <w:t>Autofiction</w:t>
            </w:r>
            <w:proofErr w:type="spellEnd"/>
            <w:r w:rsidR="00AB1900" w:rsidRPr="00651A6D">
              <w:rPr>
                <w:rFonts w:asciiTheme="minorHAnsi" w:hAnsiTheme="minorHAnsi" w:cstheme="minorHAnsi"/>
              </w:rPr>
              <w:t xml:space="preserve">: </w:t>
            </w:r>
            <w:proofErr w:type="spellStart"/>
            <w:r w:rsidR="00AB1900" w:rsidRPr="00651A6D">
              <w:rPr>
                <w:rFonts w:asciiTheme="minorHAnsi" w:hAnsiTheme="minorHAnsi" w:cstheme="minorHAnsi"/>
              </w:rPr>
              <w:t>Knausgaard</w:t>
            </w:r>
            <w:proofErr w:type="spellEnd"/>
            <w:r w:rsidR="00AB1900" w:rsidRPr="00651A6D">
              <w:rPr>
                <w:rFonts w:asciiTheme="minorHAnsi" w:hAnsiTheme="minorHAnsi" w:cstheme="minorHAnsi"/>
              </w:rPr>
              <w:t>, Winterson and Cusk”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Led by: </w:t>
            </w:r>
            <w:r w:rsidR="00AB1900">
              <w:rPr>
                <w:rFonts w:asciiTheme="minorHAnsi" w:hAnsiTheme="minorHAnsi" w:cstheme="minorHAnsi"/>
              </w:rPr>
              <w:t xml:space="preserve">Fiona </w:t>
            </w:r>
            <w:proofErr w:type="spellStart"/>
            <w:r w:rsidR="00AB1900">
              <w:rPr>
                <w:rFonts w:asciiTheme="minorHAnsi" w:hAnsiTheme="minorHAnsi" w:cstheme="minorHAnsi"/>
              </w:rPr>
              <w:t>Doloughan</w:t>
            </w:r>
            <w:proofErr w:type="spellEnd"/>
            <w:r w:rsidRPr="003059D0">
              <w:rPr>
                <w:rFonts w:asciiTheme="minorHAnsi" w:hAnsiTheme="minorHAnsi" w:cstheme="minorHAnsi"/>
                <w:color w:val="000000"/>
              </w:rPr>
              <w:br/>
              <w:t xml:space="preserve">Date: </w:t>
            </w:r>
            <w:r w:rsidR="00AB1900">
              <w:rPr>
                <w:rFonts w:asciiTheme="minorHAnsi" w:hAnsiTheme="minorHAnsi" w:cstheme="minorHAnsi"/>
                <w:color w:val="000000"/>
              </w:rPr>
              <w:t>12</w:t>
            </w:r>
            <w:r w:rsidR="00AB1900" w:rsidRPr="00AB1900">
              <w:rPr>
                <w:rFonts w:asciiTheme="minorHAnsi" w:hAnsiTheme="minorHAnsi" w:cstheme="minorHAnsi"/>
                <w:color w:val="000000"/>
                <w:vertAlign w:val="superscript"/>
              </w:rPr>
              <w:t>th</w:t>
            </w:r>
            <w:r w:rsidR="00AB1900">
              <w:rPr>
                <w:rFonts w:asciiTheme="minorHAnsi" w:hAnsiTheme="minorHAnsi" w:cstheme="minorHAnsi"/>
                <w:color w:val="000000"/>
              </w:rPr>
              <w:t xml:space="preserve"> April </w:t>
            </w:r>
            <w:r w:rsidRPr="003059D0">
              <w:rPr>
                <w:rFonts w:asciiTheme="minorHAnsi" w:hAnsiTheme="minorHAnsi" w:cstheme="minorHAnsi"/>
                <w:color w:val="000000"/>
              </w:rPr>
              <w:t>2017</w:t>
            </w:r>
            <w:r w:rsidRPr="003059D0">
              <w:rPr>
                <w:rFonts w:asciiTheme="minorHAnsi" w:hAnsiTheme="minorHAnsi" w:cstheme="minorHAnsi"/>
                <w:color w:val="000000"/>
              </w:rPr>
              <w:br/>
            </w:r>
            <w:r w:rsidR="00AB1900" w:rsidRPr="00651A6D">
              <w:rPr>
                <w:rFonts w:asciiTheme="minorHAnsi" w:hAnsiTheme="minorHAnsi" w:cstheme="minorHAnsi"/>
                <w:color w:val="000000"/>
              </w:rPr>
              <w:t>Time: 2:15pm</w:t>
            </w:r>
          </w:p>
          <w:p w:rsidR="00A403BE" w:rsidRPr="00AB1900" w:rsidRDefault="00AB1900" w:rsidP="00AB1900">
            <w:pPr>
              <w:rPr>
                <w:rFonts w:asciiTheme="minorHAnsi" w:hAnsiTheme="minorHAnsi" w:cstheme="minorHAnsi"/>
                <w:color w:val="000000"/>
              </w:rPr>
            </w:pPr>
            <w:r w:rsidRPr="00651A6D">
              <w:rPr>
                <w:rFonts w:asciiTheme="minorHAnsi" w:hAnsiTheme="minorHAnsi" w:cstheme="minorHAnsi"/>
                <w:color w:val="000000"/>
              </w:rPr>
              <w:t>Room: MY120</w:t>
            </w:r>
          </w:p>
        </w:tc>
      </w:tr>
      <w:tr w:rsidR="00036850" w:rsidRPr="004C5B05" w:rsidTr="00EC6D73">
        <w:trPr>
          <w:trHeight w:val="307"/>
        </w:trPr>
        <w:tc>
          <w:tcPr>
            <w:tcW w:w="10490" w:type="dxa"/>
            <w:shd w:val="clear" w:color="auto" w:fill="auto"/>
          </w:tcPr>
          <w:p w:rsidR="00763591" w:rsidRDefault="00763591" w:rsidP="004C5B05">
            <w:pPr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 xml:space="preserve">For further information about History seminars, contact </w:t>
            </w:r>
            <w:hyperlink r:id="rId5" w:history="1">
              <w:r w:rsidRPr="009D5AD7">
                <w:rPr>
                  <w:rStyle w:val="Hyperlink"/>
                  <w:rFonts w:asciiTheme="minorHAnsi" w:hAnsiTheme="minorHAnsi" w:cstheme="minorHAnsi"/>
                </w:rPr>
                <w:t>Matthew.McCormack@northampton.ac.uk</w:t>
              </w:r>
            </w:hyperlink>
            <w:r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</w:p>
          <w:p w:rsidR="00763591" w:rsidRDefault="00763591" w:rsidP="004C5B05">
            <w:pPr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For further information about</w:t>
            </w:r>
            <w:r w:rsidR="0038103F">
              <w:rPr>
                <w:rFonts w:asciiTheme="minorHAnsi" w:hAnsiTheme="minorHAnsi" w:cstheme="minorHAnsi"/>
                <w:b/>
                <w:color w:val="000000"/>
              </w:rPr>
              <w:t xml:space="preserve"> Education</w:t>
            </w:r>
            <w:r>
              <w:rPr>
                <w:rFonts w:asciiTheme="minorHAnsi" w:hAnsiTheme="minorHAnsi" w:cstheme="minorHAnsi"/>
                <w:b/>
                <w:color w:val="000000"/>
              </w:rPr>
              <w:t xml:space="preserve"> seminars, contact </w:t>
            </w:r>
            <w:hyperlink r:id="rId6" w:history="1">
              <w:r w:rsidRPr="009D5AD7">
                <w:rPr>
                  <w:rStyle w:val="Hyperlink"/>
                  <w:rFonts w:asciiTheme="minorHAnsi" w:hAnsiTheme="minorHAnsi" w:cstheme="minorHAnsi"/>
                </w:rPr>
                <w:t>jane.murray@northampton.ac.uk</w:t>
              </w:r>
            </w:hyperlink>
            <w:r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</w:p>
          <w:p w:rsidR="00763591" w:rsidRPr="003059D0" w:rsidRDefault="00651A6D" w:rsidP="004C5B05">
            <w:pPr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 xml:space="preserve">For further information about English seminars, contact </w:t>
            </w:r>
            <w:hyperlink r:id="rId7" w:history="1">
              <w:r w:rsidRPr="009D5A34">
                <w:rPr>
                  <w:rStyle w:val="Hyperlink"/>
                  <w:rFonts w:asciiTheme="minorHAnsi" w:hAnsiTheme="minorHAnsi" w:cstheme="minorHAnsi"/>
                </w:rPr>
                <w:t>sam.reese@northampton.ac.uk</w:t>
              </w:r>
            </w:hyperlink>
            <w:r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</w:p>
        </w:tc>
      </w:tr>
      <w:tr w:rsidR="00733122" w:rsidRPr="004C5B05" w:rsidTr="00036850">
        <w:trPr>
          <w:trHeight w:val="307"/>
        </w:trPr>
        <w:tc>
          <w:tcPr>
            <w:tcW w:w="10490" w:type="dxa"/>
            <w:shd w:val="clear" w:color="auto" w:fill="D9D9D9" w:themeFill="background1" w:themeFillShade="D9"/>
          </w:tcPr>
          <w:p w:rsidR="00733122" w:rsidRPr="00220DDD" w:rsidRDefault="00733122" w:rsidP="00AB1900">
            <w:pPr>
              <w:rPr>
                <w:rFonts w:cstheme="minorHAnsi"/>
                <w:b/>
              </w:rPr>
            </w:pPr>
          </w:p>
        </w:tc>
      </w:tr>
    </w:tbl>
    <w:p w:rsidR="00966272" w:rsidRDefault="00966272">
      <w:pPr>
        <w:rPr>
          <w:rFonts w:cstheme="minorHAnsi"/>
          <w:sz w:val="24"/>
          <w:szCs w:val="24"/>
        </w:rPr>
      </w:pPr>
    </w:p>
    <w:p w:rsidR="00651A6D" w:rsidRDefault="00651A6D">
      <w:pPr>
        <w:rPr>
          <w:rFonts w:cstheme="minorHAnsi"/>
          <w:sz w:val="24"/>
          <w:szCs w:val="24"/>
        </w:rPr>
      </w:pPr>
    </w:p>
    <w:p w:rsidR="00651A6D" w:rsidRPr="00966272" w:rsidRDefault="00651A6D">
      <w:pPr>
        <w:rPr>
          <w:rFonts w:cstheme="minorHAnsi"/>
          <w:sz w:val="24"/>
          <w:szCs w:val="24"/>
        </w:rPr>
      </w:pPr>
    </w:p>
    <w:sectPr w:rsidR="00651A6D" w:rsidRPr="00966272" w:rsidSect="004A2F82">
      <w:pgSz w:w="11906" w:h="16838"/>
      <w:pgMar w:top="568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8718F7"/>
    <w:multiLevelType w:val="hybridMultilevel"/>
    <w:tmpl w:val="3F8AE1E8"/>
    <w:lvl w:ilvl="0" w:tplc="5762A2C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00F"/>
    <w:rsid w:val="00001FB6"/>
    <w:rsid w:val="00017C10"/>
    <w:rsid w:val="00021058"/>
    <w:rsid w:val="00025FF4"/>
    <w:rsid w:val="00036850"/>
    <w:rsid w:val="00041F93"/>
    <w:rsid w:val="000427C2"/>
    <w:rsid w:val="00046FB5"/>
    <w:rsid w:val="0005183C"/>
    <w:rsid w:val="0005754A"/>
    <w:rsid w:val="000658B1"/>
    <w:rsid w:val="00074F0B"/>
    <w:rsid w:val="000831D8"/>
    <w:rsid w:val="0009689F"/>
    <w:rsid w:val="000B0447"/>
    <w:rsid w:val="000E7DB1"/>
    <w:rsid w:val="0010474C"/>
    <w:rsid w:val="001149C4"/>
    <w:rsid w:val="00125D38"/>
    <w:rsid w:val="0012689C"/>
    <w:rsid w:val="00134015"/>
    <w:rsid w:val="001442A7"/>
    <w:rsid w:val="00157437"/>
    <w:rsid w:val="00167FC1"/>
    <w:rsid w:val="00173CDC"/>
    <w:rsid w:val="00181395"/>
    <w:rsid w:val="001871F8"/>
    <w:rsid w:val="001A7179"/>
    <w:rsid w:val="001E2383"/>
    <w:rsid w:val="001F078F"/>
    <w:rsid w:val="001F0F6E"/>
    <w:rsid w:val="001F2557"/>
    <w:rsid w:val="00205E20"/>
    <w:rsid w:val="00215139"/>
    <w:rsid w:val="00220DDD"/>
    <w:rsid w:val="00224BEA"/>
    <w:rsid w:val="00232D5F"/>
    <w:rsid w:val="0025489C"/>
    <w:rsid w:val="00255361"/>
    <w:rsid w:val="00255973"/>
    <w:rsid w:val="00260D85"/>
    <w:rsid w:val="00260E1A"/>
    <w:rsid w:val="00270C22"/>
    <w:rsid w:val="002967E4"/>
    <w:rsid w:val="002A0963"/>
    <w:rsid w:val="002A2FB9"/>
    <w:rsid w:val="002C0DBF"/>
    <w:rsid w:val="002C6498"/>
    <w:rsid w:val="002D285D"/>
    <w:rsid w:val="002E2D04"/>
    <w:rsid w:val="002E36DC"/>
    <w:rsid w:val="002F424D"/>
    <w:rsid w:val="002F4CAC"/>
    <w:rsid w:val="003059D0"/>
    <w:rsid w:val="00305A9A"/>
    <w:rsid w:val="00315A74"/>
    <w:rsid w:val="00323E35"/>
    <w:rsid w:val="00343075"/>
    <w:rsid w:val="00350258"/>
    <w:rsid w:val="00351E5C"/>
    <w:rsid w:val="003759E7"/>
    <w:rsid w:val="0038103F"/>
    <w:rsid w:val="003B478F"/>
    <w:rsid w:val="003B4EB0"/>
    <w:rsid w:val="003C04DA"/>
    <w:rsid w:val="003C6E25"/>
    <w:rsid w:val="003D62F5"/>
    <w:rsid w:val="003E35D8"/>
    <w:rsid w:val="003E69A3"/>
    <w:rsid w:val="003E6EDC"/>
    <w:rsid w:val="003E7B77"/>
    <w:rsid w:val="004035C5"/>
    <w:rsid w:val="00452F95"/>
    <w:rsid w:val="00456E66"/>
    <w:rsid w:val="00464D09"/>
    <w:rsid w:val="0047785E"/>
    <w:rsid w:val="004806A8"/>
    <w:rsid w:val="0048600F"/>
    <w:rsid w:val="004873CD"/>
    <w:rsid w:val="00493489"/>
    <w:rsid w:val="004A2F82"/>
    <w:rsid w:val="004A60B4"/>
    <w:rsid w:val="004A7A41"/>
    <w:rsid w:val="004B6023"/>
    <w:rsid w:val="004B700C"/>
    <w:rsid w:val="004C5B05"/>
    <w:rsid w:val="004D10BC"/>
    <w:rsid w:val="004E06F7"/>
    <w:rsid w:val="004E3693"/>
    <w:rsid w:val="004E41CA"/>
    <w:rsid w:val="004F6DEF"/>
    <w:rsid w:val="005262CF"/>
    <w:rsid w:val="00532417"/>
    <w:rsid w:val="00562AF2"/>
    <w:rsid w:val="0059160B"/>
    <w:rsid w:val="0059657B"/>
    <w:rsid w:val="005A52B6"/>
    <w:rsid w:val="005B02A8"/>
    <w:rsid w:val="005B06A0"/>
    <w:rsid w:val="005B4FBD"/>
    <w:rsid w:val="005C1D61"/>
    <w:rsid w:val="005C61A2"/>
    <w:rsid w:val="005D72CE"/>
    <w:rsid w:val="005E5D44"/>
    <w:rsid w:val="005E75D1"/>
    <w:rsid w:val="006010B5"/>
    <w:rsid w:val="00603767"/>
    <w:rsid w:val="00611957"/>
    <w:rsid w:val="00612BE7"/>
    <w:rsid w:val="006254A4"/>
    <w:rsid w:val="00637F6F"/>
    <w:rsid w:val="0064218C"/>
    <w:rsid w:val="006455A9"/>
    <w:rsid w:val="00650A06"/>
    <w:rsid w:val="00651A6D"/>
    <w:rsid w:val="00656C2A"/>
    <w:rsid w:val="00666BD3"/>
    <w:rsid w:val="006750FB"/>
    <w:rsid w:val="00696E44"/>
    <w:rsid w:val="006A7D3E"/>
    <w:rsid w:val="006D0731"/>
    <w:rsid w:val="006F3566"/>
    <w:rsid w:val="006F54BA"/>
    <w:rsid w:val="00712ADF"/>
    <w:rsid w:val="00713DE7"/>
    <w:rsid w:val="00720BD4"/>
    <w:rsid w:val="00733122"/>
    <w:rsid w:val="00735041"/>
    <w:rsid w:val="00740E57"/>
    <w:rsid w:val="0075222F"/>
    <w:rsid w:val="00763591"/>
    <w:rsid w:val="007724BE"/>
    <w:rsid w:val="00780A3C"/>
    <w:rsid w:val="007829B7"/>
    <w:rsid w:val="007A7298"/>
    <w:rsid w:val="007B6125"/>
    <w:rsid w:val="007D29DE"/>
    <w:rsid w:val="007E3C9B"/>
    <w:rsid w:val="008001D0"/>
    <w:rsid w:val="00815B19"/>
    <w:rsid w:val="00847398"/>
    <w:rsid w:val="008507D3"/>
    <w:rsid w:val="00854ADE"/>
    <w:rsid w:val="00874DD4"/>
    <w:rsid w:val="008E211F"/>
    <w:rsid w:val="008E2AF1"/>
    <w:rsid w:val="008E6AC8"/>
    <w:rsid w:val="00907525"/>
    <w:rsid w:val="009169A7"/>
    <w:rsid w:val="00916DE9"/>
    <w:rsid w:val="00920C31"/>
    <w:rsid w:val="00925FE0"/>
    <w:rsid w:val="00926EE2"/>
    <w:rsid w:val="00932386"/>
    <w:rsid w:val="00941DE2"/>
    <w:rsid w:val="009546F7"/>
    <w:rsid w:val="00963346"/>
    <w:rsid w:val="00966272"/>
    <w:rsid w:val="00975845"/>
    <w:rsid w:val="009952E2"/>
    <w:rsid w:val="009C11EB"/>
    <w:rsid w:val="009D10B9"/>
    <w:rsid w:val="00A15CDD"/>
    <w:rsid w:val="00A173DD"/>
    <w:rsid w:val="00A17A89"/>
    <w:rsid w:val="00A37F69"/>
    <w:rsid w:val="00A403BE"/>
    <w:rsid w:val="00A41C80"/>
    <w:rsid w:val="00A46AFB"/>
    <w:rsid w:val="00A50BD5"/>
    <w:rsid w:val="00A547D9"/>
    <w:rsid w:val="00A75B89"/>
    <w:rsid w:val="00A904CC"/>
    <w:rsid w:val="00A94D2B"/>
    <w:rsid w:val="00A95EF5"/>
    <w:rsid w:val="00AA12D4"/>
    <w:rsid w:val="00AA2E58"/>
    <w:rsid w:val="00AB1900"/>
    <w:rsid w:val="00AD14D8"/>
    <w:rsid w:val="00AD1917"/>
    <w:rsid w:val="00AE6A66"/>
    <w:rsid w:val="00AF4DD9"/>
    <w:rsid w:val="00AF603F"/>
    <w:rsid w:val="00B071C8"/>
    <w:rsid w:val="00B17289"/>
    <w:rsid w:val="00B25D85"/>
    <w:rsid w:val="00B32B2D"/>
    <w:rsid w:val="00B3389F"/>
    <w:rsid w:val="00B362CC"/>
    <w:rsid w:val="00B4049F"/>
    <w:rsid w:val="00B456D5"/>
    <w:rsid w:val="00B72430"/>
    <w:rsid w:val="00B806D0"/>
    <w:rsid w:val="00BA1F1C"/>
    <w:rsid w:val="00BD3A58"/>
    <w:rsid w:val="00BE5292"/>
    <w:rsid w:val="00BE5F4E"/>
    <w:rsid w:val="00BF07E1"/>
    <w:rsid w:val="00BF55C8"/>
    <w:rsid w:val="00C22977"/>
    <w:rsid w:val="00C23465"/>
    <w:rsid w:val="00C40864"/>
    <w:rsid w:val="00C85D88"/>
    <w:rsid w:val="00C87276"/>
    <w:rsid w:val="00C91DFD"/>
    <w:rsid w:val="00C93665"/>
    <w:rsid w:val="00CA598F"/>
    <w:rsid w:val="00CC04E4"/>
    <w:rsid w:val="00CD0EC8"/>
    <w:rsid w:val="00CD6323"/>
    <w:rsid w:val="00CD6EFC"/>
    <w:rsid w:val="00CF2ABB"/>
    <w:rsid w:val="00CF68AF"/>
    <w:rsid w:val="00D024B0"/>
    <w:rsid w:val="00D06D7E"/>
    <w:rsid w:val="00D14C11"/>
    <w:rsid w:val="00D218C5"/>
    <w:rsid w:val="00D354D2"/>
    <w:rsid w:val="00D374EA"/>
    <w:rsid w:val="00D46757"/>
    <w:rsid w:val="00D46F91"/>
    <w:rsid w:val="00D70171"/>
    <w:rsid w:val="00D70981"/>
    <w:rsid w:val="00D86B59"/>
    <w:rsid w:val="00D91968"/>
    <w:rsid w:val="00D95973"/>
    <w:rsid w:val="00DD03DE"/>
    <w:rsid w:val="00DD128F"/>
    <w:rsid w:val="00DE4BEF"/>
    <w:rsid w:val="00DF3140"/>
    <w:rsid w:val="00E036D2"/>
    <w:rsid w:val="00E15C73"/>
    <w:rsid w:val="00E52A61"/>
    <w:rsid w:val="00E52C8A"/>
    <w:rsid w:val="00E607B5"/>
    <w:rsid w:val="00E63280"/>
    <w:rsid w:val="00E77DDA"/>
    <w:rsid w:val="00E8564D"/>
    <w:rsid w:val="00E87807"/>
    <w:rsid w:val="00E9207D"/>
    <w:rsid w:val="00E96898"/>
    <w:rsid w:val="00EA4574"/>
    <w:rsid w:val="00EC6D73"/>
    <w:rsid w:val="00EC6EE7"/>
    <w:rsid w:val="00EE5FE0"/>
    <w:rsid w:val="00EE6EE6"/>
    <w:rsid w:val="00EF4820"/>
    <w:rsid w:val="00F007EA"/>
    <w:rsid w:val="00F01463"/>
    <w:rsid w:val="00F12BAE"/>
    <w:rsid w:val="00F27EB3"/>
    <w:rsid w:val="00F5025C"/>
    <w:rsid w:val="00F5125C"/>
    <w:rsid w:val="00F538E4"/>
    <w:rsid w:val="00F57AC2"/>
    <w:rsid w:val="00F759D6"/>
    <w:rsid w:val="00F813D3"/>
    <w:rsid w:val="00F8163A"/>
    <w:rsid w:val="00F84AD1"/>
    <w:rsid w:val="00FA1406"/>
    <w:rsid w:val="00FA1823"/>
    <w:rsid w:val="00FA43AC"/>
    <w:rsid w:val="00FB01A4"/>
    <w:rsid w:val="00FF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FF5B213-C739-43A4-9AE3-0B2419F4E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29B7"/>
    <w:pPr>
      <w:spacing w:after="0" w:line="240" w:lineRule="auto"/>
    </w:pPr>
    <w:rPr>
      <w:rFonts w:ascii="Verdana" w:eastAsia="Times New Roman" w:hAnsi="Verdan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600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00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F078F"/>
    <w:pPr>
      <w:spacing w:after="0" w:line="240" w:lineRule="auto"/>
    </w:pPr>
    <w:rPr>
      <w:rFonts w:ascii="Verdana" w:hAnsi="Verdan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C23465"/>
  </w:style>
  <w:style w:type="paragraph" w:customStyle="1" w:styleId="xmsonormal">
    <w:name w:val="x_msonormal"/>
    <w:basedOn w:val="Normal"/>
    <w:rsid w:val="00733122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442A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7635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5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7407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34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m.reese@northampton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ane.murray@northampton.ac.uk" TargetMode="External"/><Relationship Id="rId5" Type="http://schemas.openxmlformats.org/officeDocument/2006/relationships/hyperlink" Target="mailto:Matthew.McCormack@northampton.ac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Northampton</Company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Murray</dc:creator>
  <cp:lastModifiedBy>赵宇</cp:lastModifiedBy>
  <cp:revision>2</cp:revision>
  <cp:lastPrinted>2016-10-25T15:00:00Z</cp:lastPrinted>
  <dcterms:created xsi:type="dcterms:W3CDTF">2017-01-27T10:14:00Z</dcterms:created>
  <dcterms:modified xsi:type="dcterms:W3CDTF">2017-01-27T10:14:00Z</dcterms:modified>
</cp:coreProperties>
</file>